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1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14530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A620BEF">
      <w:pPr>
        <w:jc w:val="center"/>
        <w:rPr>
          <w:rFonts w:hint="default" w:ascii="Times New Roman" w:hAnsi="Times New Roman" w:eastAsia="华文中宋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default" w:ascii="Times New Roman" w:hAnsi="Times New Roman" w:eastAsia="华文中宋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辽宁大学</w:t>
      </w:r>
      <w:r>
        <w:rPr>
          <w:rFonts w:hint="default" w:ascii="Times New Roman" w:hAnsi="Times New Roman" w:eastAsia="华文中宋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202</w:t>
      </w:r>
      <w:r>
        <w:rPr>
          <w:rFonts w:hint="eastAsia" w:ascii="Times New Roman" w:hAnsi="Times New Roman" w:eastAsia="华文中宋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年招收台湾高中毕业生拟录取名单</w:t>
      </w:r>
    </w:p>
    <w:p w14:paraId="005C3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2"/>
        <w:tblW w:w="829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2347"/>
        <w:gridCol w:w="3605"/>
      </w:tblGrid>
      <w:tr w14:paraId="6BF0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报名号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录取专业</w:t>
            </w:r>
          </w:p>
        </w:tc>
      </w:tr>
      <w:tr w14:paraId="7D99C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261014000004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翁谱杰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</w:t>
            </w:r>
          </w:p>
        </w:tc>
      </w:tr>
      <w:tr w14:paraId="4A61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261014000008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林呈宇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</w:tr>
      <w:tr w14:paraId="2A33A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261014000012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谢承泽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</w:tr>
      <w:tr w14:paraId="573EF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261014000013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罗宇杰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电子信息科学与技术</w:t>
            </w:r>
          </w:p>
        </w:tc>
      </w:tr>
      <w:tr w14:paraId="2028A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261014000014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刘沛昌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</w:t>
            </w:r>
          </w:p>
        </w:tc>
      </w:tr>
      <w:tr w14:paraId="3069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261014000015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龚欣昀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考古学</w:t>
            </w:r>
          </w:p>
        </w:tc>
      </w:tr>
      <w:tr w14:paraId="7FEA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261014000018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刘子纲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微电子科学与工程</w:t>
            </w:r>
          </w:p>
        </w:tc>
      </w:tr>
      <w:tr w14:paraId="0F3F3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261014000020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林军佑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4B65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261014000024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黃姵蒨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</w:tr>
      <w:tr w14:paraId="4F0BA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261014000025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刘孟恩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</w:tr>
    </w:tbl>
    <w:p w14:paraId="450AF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235215A"/>
    <w:p w14:paraId="514D8C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B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2026-05-09T03:29:57Z</dcterms:created>
  <dc:creator>lnubk</dc:creator>
  <cp:lastModifiedBy>QZJ</cp:lastModifiedBy>
  <dcterms:modified xsi:type="dcterms:W3CDTF">2026-05-09T03:30:04Z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eyJoZGlkIjoiZDRkZTlmMDYwNDA1MDMyZGYyNWY3MDU5OWVmMzA4MDUiLCJ1c2VySWQiOiIxNTUzODEzMTUwIn0=</vt:lpwstr>
  </property>
  <property fmtid="{D5CDD505-2E9C-101B-9397-08002B2CF9AE}" pid="4" name="ICV">
    <vt:lpwstr>E4CFE6F4D1B44B83B2213C336D41DFAC_12</vt:lpwstr>
  </property>
</Properties>
</file>